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E5757" w14:textId="77777777" w:rsidR="005F4E85" w:rsidRPr="000C7D33" w:rsidRDefault="005F4E85" w:rsidP="00E5333C">
      <w:pPr>
        <w:rPr>
          <w:rFonts w:ascii="ＭＳ 明朝" w:hAnsi="ＭＳ 明朝"/>
          <w:sz w:val="24"/>
          <w:szCs w:val="24"/>
        </w:rPr>
      </w:pPr>
    </w:p>
    <w:p w14:paraId="3268458C" w14:textId="77777777" w:rsidR="00D83B40" w:rsidRPr="00ED2F40" w:rsidRDefault="00D83B40" w:rsidP="00ED2F40">
      <w:pPr>
        <w:snapToGrid w:val="0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ED2F40">
        <w:rPr>
          <w:rFonts w:asciiTheme="minorEastAsia" w:eastAsiaTheme="minorEastAsia" w:hAnsiTheme="minorEastAsia" w:hint="eastAsia"/>
          <w:kern w:val="0"/>
          <w:sz w:val="28"/>
          <w:szCs w:val="28"/>
        </w:rPr>
        <w:t>意　見　作　成　要　領</w:t>
      </w:r>
    </w:p>
    <w:p w14:paraId="6540DD4E" w14:textId="77777777" w:rsidR="00D83B40" w:rsidRPr="00ED2F40" w:rsidRDefault="00D83B40" w:rsidP="00ED2F40">
      <w:pPr>
        <w:snapToGrid w:val="0"/>
        <w:rPr>
          <w:rFonts w:asciiTheme="minorEastAsia" w:eastAsiaTheme="minorEastAsia" w:hAnsiTheme="minorEastAsia"/>
          <w:kern w:val="0"/>
          <w:sz w:val="28"/>
          <w:szCs w:val="28"/>
        </w:rPr>
      </w:pPr>
    </w:p>
    <w:p w14:paraId="0476E430" w14:textId="77777777" w:rsidR="005D1959" w:rsidRPr="00ED2F40" w:rsidRDefault="005D1959" w:rsidP="00ED2F40">
      <w:pPr>
        <w:snapToGrid w:val="0"/>
        <w:rPr>
          <w:rFonts w:asciiTheme="minorEastAsia" w:eastAsiaTheme="minorEastAsia" w:hAnsiTheme="minorEastAsia"/>
          <w:kern w:val="0"/>
          <w:sz w:val="28"/>
          <w:szCs w:val="28"/>
        </w:rPr>
      </w:pPr>
    </w:p>
    <w:p w14:paraId="601CB9A9" w14:textId="2FEE4C34" w:rsidR="00D83B40" w:rsidRPr="00ED2F40" w:rsidRDefault="00D83B40" w:rsidP="00ED2F40">
      <w:pPr>
        <w:snapToGrid w:val="0"/>
        <w:rPr>
          <w:rFonts w:asciiTheme="minorEastAsia" w:eastAsiaTheme="minorEastAsia" w:hAnsiTheme="minorEastAsia"/>
          <w:kern w:val="0"/>
          <w:sz w:val="28"/>
          <w:szCs w:val="28"/>
        </w:rPr>
      </w:pPr>
      <w:r w:rsidRPr="00ED2F40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昨年1</w:t>
      </w:r>
      <w:r w:rsidR="00ED2F40">
        <w:rPr>
          <w:rFonts w:asciiTheme="minorEastAsia" w:eastAsiaTheme="minorEastAsia" w:hAnsiTheme="minorEastAsia"/>
          <w:kern w:val="0"/>
          <w:sz w:val="28"/>
          <w:szCs w:val="28"/>
        </w:rPr>
        <w:t>1</w:t>
      </w:r>
      <w:r w:rsidRPr="00ED2F40">
        <w:rPr>
          <w:rFonts w:asciiTheme="minorEastAsia" w:eastAsiaTheme="minorEastAsia" w:hAnsiTheme="minorEastAsia" w:hint="eastAsia"/>
          <w:kern w:val="0"/>
          <w:sz w:val="28"/>
          <w:szCs w:val="28"/>
        </w:rPr>
        <w:t>月</w:t>
      </w:r>
      <w:r w:rsidR="00D04961">
        <w:rPr>
          <w:rFonts w:asciiTheme="minorEastAsia" w:eastAsiaTheme="minorEastAsia" w:hAnsiTheme="minorEastAsia" w:hint="eastAsia"/>
          <w:kern w:val="0"/>
          <w:sz w:val="28"/>
          <w:szCs w:val="28"/>
        </w:rPr>
        <w:t>1</w:t>
      </w:r>
      <w:r w:rsidR="00D04961">
        <w:rPr>
          <w:rFonts w:asciiTheme="minorEastAsia" w:eastAsiaTheme="minorEastAsia" w:hAnsiTheme="minorEastAsia"/>
          <w:kern w:val="0"/>
          <w:sz w:val="28"/>
          <w:szCs w:val="28"/>
        </w:rPr>
        <w:t>8</w:t>
      </w:r>
      <w:r w:rsidRPr="00ED2F40">
        <w:rPr>
          <w:rFonts w:asciiTheme="minorEastAsia" w:eastAsiaTheme="minorEastAsia" w:hAnsiTheme="minorEastAsia" w:hint="eastAsia"/>
          <w:kern w:val="0"/>
          <w:sz w:val="28"/>
          <w:szCs w:val="28"/>
        </w:rPr>
        <w:t>日</w:t>
      </w:r>
      <w:r w:rsidR="003446CD" w:rsidRPr="00ED2F40">
        <w:rPr>
          <w:rFonts w:asciiTheme="minorEastAsia" w:eastAsiaTheme="minorEastAsia" w:hAnsiTheme="minorEastAsia" w:hint="eastAsia"/>
          <w:kern w:val="0"/>
          <w:sz w:val="28"/>
          <w:szCs w:val="28"/>
        </w:rPr>
        <w:t>に開催された全国</w:t>
      </w:r>
      <w:r w:rsidRPr="00ED2F40">
        <w:rPr>
          <w:rFonts w:asciiTheme="minorEastAsia" w:eastAsiaTheme="minorEastAsia" w:hAnsiTheme="minorEastAsia" w:hint="eastAsia"/>
          <w:kern w:val="0"/>
          <w:sz w:val="28"/>
          <w:szCs w:val="28"/>
        </w:rPr>
        <w:t>過疎</w:t>
      </w:r>
      <w:r w:rsidR="003446CD" w:rsidRPr="00ED2F40">
        <w:rPr>
          <w:rFonts w:asciiTheme="minorEastAsia" w:eastAsiaTheme="minorEastAsia" w:hAnsiTheme="minorEastAsia" w:hint="eastAsia"/>
          <w:kern w:val="0"/>
          <w:sz w:val="28"/>
          <w:szCs w:val="28"/>
        </w:rPr>
        <w:t>地域</w:t>
      </w:r>
      <w:r w:rsidRPr="00ED2F40">
        <w:rPr>
          <w:rFonts w:asciiTheme="minorEastAsia" w:eastAsiaTheme="minorEastAsia" w:hAnsiTheme="minorEastAsia" w:hint="eastAsia"/>
          <w:kern w:val="0"/>
          <w:sz w:val="28"/>
          <w:szCs w:val="28"/>
        </w:rPr>
        <w:t>連盟総会</w:t>
      </w:r>
      <w:r w:rsidR="003446CD" w:rsidRPr="00ED2F40">
        <w:rPr>
          <w:rFonts w:asciiTheme="minorEastAsia" w:eastAsiaTheme="minorEastAsia" w:hAnsiTheme="minorEastAsia" w:hint="eastAsia"/>
          <w:kern w:val="0"/>
          <w:sz w:val="28"/>
          <w:szCs w:val="28"/>
        </w:rPr>
        <w:t>で</w:t>
      </w:r>
      <w:r w:rsidRPr="00ED2F40">
        <w:rPr>
          <w:rFonts w:asciiTheme="minorEastAsia" w:eastAsiaTheme="minorEastAsia" w:hAnsiTheme="minorEastAsia" w:hint="eastAsia"/>
          <w:kern w:val="0"/>
          <w:sz w:val="28"/>
          <w:szCs w:val="28"/>
        </w:rPr>
        <w:t>決定</w:t>
      </w:r>
      <w:r w:rsidR="003446CD" w:rsidRPr="00ED2F40">
        <w:rPr>
          <w:rFonts w:asciiTheme="minorEastAsia" w:eastAsiaTheme="minorEastAsia" w:hAnsiTheme="minorEastAsia" w:hint="eastAsia"/>
          <w:kern w:val="0"/>
          <w:sz w:val="28"/>
          <w:szCs w:val="28"/>
        </w:rPr>
        <w:t>された</w:t>
      </w:r>
      <w:r w:rsidRPr="00ED2F40">
        <w:rPr>
          <w:rFonts w:asciiTheme="minorEastAsia" w:eastAsiaTheme="minorEastAsia" w:hAnsiTheme="minorEastAsia" w:hint="eastAsia"/>
          <w:kern w:val="0"/>
          <w:sz w:val="28"/>
          <w:szCs w:val="28"/>
        </w:rPr>
        <w:t>「</w:t>
      </w:r>
      <w:r w:rsidRPr="00ED2F40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736189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Pr="00ED2F40">
        <w:rPr>
          <w:rFonts w:asciiTheme="minorEastAsia" w:eastAsiaTheme="minorEastAsia" w:hAnsiTheme="minorEastAsia" w:hint="eastAsia"/>
          <w:sz w:val="28"/>
          <w:szCs w:val="28"/>
        </w:rPr>
        <w:t>年度過疎対策関係政府予算・施策に関する決議・要望</w:t>
      </w:r>
      <w:r w:rsidRPr="00ED2F40">
        <w:rPr>
          <w:rFonts w:asciiTheme="minorEastAsia" w:eastAsiaTheme="minorEastAsia" w:hAnsiTheme="minorEastAsia" w:hint="eastAsia"/>
          <w:kern w:val="0"/>
          <w:sz w:val="28"/>
          <w:szCs w:val="28"/>
        </w:rPr>
        <w:t>」を</w:t>
      </w:r>
      <w:r w:rsidR="003446CD" w:rsidRPr="00ED2F40">
        <w:rPr>
          <w:rFonts w:asciiTheme="minorEastAsia" w:eastAsiaTheme="minorEastAsia" w:hAnsiTheme="minorEastAsia" w:hint="eastAsia"/>
          <w:kern w:val="0"/>
          <w:sz w:val="28"/>
          <w:szCs w:val="28"/>
        </w:rPr>
        <w:t>ベースに作成されていますので，</w:t>
      </w:r>
      <w:r w:rsidRPr="00ED2F40">
        <w:rPr>
          <w:rFonts w:asciiTheme="minorEastAsia" w:eastAsiaTheme="minorEastAsia" w:hAnsiTheme="minorEastAsia" w:hint="eastAsia"/>
          <w:kern w:val="0"/>
          <w:sz w:val="28"/>
          <w:szCs w:val="28"/>
        </w:rPr>
        <w:t>新たに追加する必要のある事項や修正すべき事項等を別紙</w:t>
      </w:r>
      <w:r w:rsidR="005016C6" w:rsidRPr="00ED2F40">
        <w:rPr>
          <w:rFonts w:asciiTheme="minorEastAsia" w:eastAsiaTheme="minorEastAsia" w:hAnsiTheme="minorEastAsia" w:hint="eastAsia"/>
          <w:kern w:val="0"/>
          <w:sz w:val="28"/>
          <w:szCs w:val="28"/>
        </w:rPr>
        <w:t>（</w:t>
      </w:r>
      <w:r w:rsidRPr="00ED2F40">
        <w:rPr>
          <w:rFonts w:asciiTheme="minorEastAsia" w:eastAsiaTheme="minorEastAsia" w:hAnsiTheme="minorEastAsia" w:hint="eastAsia"/>
          <w:kern w:val="0"/>
          <w:sz w:val="28"/>
          <w:szCs w:val="28"/>
        </w:rPr>
        <w:t>様式）に記載してください。</w:t>
      </w:r>
    </w:p>
    <w:p w14:paraId="490B7963" w14:textId="77777777" w:rsidR="005016C6" w:rsidRPr="00ED2F40" w:rsidRDefault="00D83B40" w:rsidP="00ED2F40">
      <w:pPr>
        <w:snapToGrid w:val="0"/>
        <w:rPr>
          <w:rFonts w:asciiTheme="minorEastAsia" w:eastAsiaTheme="minorEastAsia" w:hAnsiTheme="minorEastAsia"/>
          <w:kern w:val="0"/>
          <w:sz w:val="28"/>
          <w:szCs w:val="28"/>
        </w:rPr>
      </w:pPr>
      <w:r w:rsidRPr="00ED2F40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また，御意見等に関しての</w:t>
      </w:r>
      <w:r w:rsidR="005D1959" w:rsidRPr="00ED2F40">
        <w:rPr>
          <w:rFonts w:asciiTheme="minorEastAsia" w:eastAsiaTheme="minorEastAsia" w:hAnsiTheme="minorEastAsia" w:hint="eastAsia"/>
          <w:kern w:val="0"/>
          <w:sz w:val="28"/>
          <w:szCs w:val="28"/>
        </w:rPr>
        <w:t>根拠や参考となる資料等があれば添付して下さい</w:t>
      </w:r>
      <w:r w:rsidR="004214BB" w:rsidRPr="00ED2F40">
        <w:rPr>
          <w:rFonts w:asciiTheme="minorEastAsia" w:eastAsiaTheme="minorEastAsia" w:hAnsiTheme="minorEastAsia" w:hint="eastAsia"/>
          <w:kern w:val="0"/>
          <w:sz w:val="28"/>
          <w:szCs w:val="28"/>
        </w:rPr>
        <w:t>。</w:t>
      </w:r>
    </w:p>
    <w:sectPr w:rsidR="005016C6" w:rsidRPr="00ED2F40" w:rsidSect="00101611">
      <w:pgSz w:w="11906" w:h="16838" w:code="9"/>
      <w:pgMar w:top="1701" w:right="1134" w:bottom="1701" w:left="1418" w:header="851" w:footer="992" w:gutter="0"/>
      <w:cols w:space="425"/>
      <w:docGrid w:type="linesAndChars" w:linePitch="447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0B8A4" w14:textId="77777777" w:rsidR="00680FAF" w:rsidRDefault="00680FAF" w:rsidP="00A01C9F">
      <w:r>
        <w:separator/>
      </w:r>
    </w:p>
  </w:endnote>
  <w:endnote w:type="continuationSeparator" w:id="0">
    <w:p w14:paraId="2F1B7991" w14:textId="77777777" w:rsidR="00680FAF" w:rsidRDefault="00680FAF" w:rsidP="00A0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CA182" w14:textId="77777777" w:rsidR="00680FAF" w:rsidRDefault="00680FAF" w:rsidP="00A01C9F">
      <w:r>
        <w:separator/>
      </w:r>
    </w:p>
  </w:footnote>
  <w:footnote w:type="continuationSeparator" w:id="0">
    <w:p w14:paraId="6AB5D56D" w14:textId="77777777" w:rsidR="00680FAF" w:rsidRDefault="00680FAF" w:rsidP="00A01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C26A3"/>
    <w:multiLevelType w:val="hybridMultilevel"/>
    <w:tmpl w:val="D6B21E14"/>
    <w:lvl w:ilvl="0" w:tplc="E19CD436">
      <w:numFmt w:val="bullet"/>
      <w:lvlText w:val="※"/>
      <w:lvlJc w:val="left"/>
      <w:pPr>
        <w:ind w:left="23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9"/>
  <w:drawingGridVerticalSpacing w:val="44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A9"/>
    <w:rsid w:val="00012355"/>
    <w:rsid w:val="00025656"/>
    <w:rsid w:val="00082E8D"/>
    <w:rsid w:val="000837D4"/>
    <w:rsid w:val="0008576E"/>
    <w:rsid w:val="000A0341"/>
    <w:rsid w:val="000A6650"/>
    <w:rsid w:val="000C5A27"/>
    <w:rsid w:val="000C7D33"/>
    <w:rsid w:val="00101611"/>
    <w:rsid w:val="0010602B"/>
    <w:rsid w:val="0012213B"/>
    <w:rsid w:val="001429FC"/>
    <w:rsid w:val="001909A9"/>
    <w:rsid w:val="001A4D54"/>
    <w:rsid w:val="001F2B3B"/>
    <w:rsid w:val="002207A8"/>
    <w:rsid w:val="00241EEA"/>
    <w:rsid w:val="00262AF9"/>
    <w:rsid w:val="00291DFF"/>
    <w:rsid w:val="00292827"/>
    <w:rsid w:val="002A0E14"/>
    <w:rsid w:val="002C2814"/>
    <w:rsid w:val="002C3357"/>
    <w:rsid w:val="002D4313"/>
    <w:rsid w:val="002F1863"/>
    <w:rsid w:val="00304E96"/>
    <w:rsid w:val="00333FAA"/>
    <w:rsid w:val="003446CD"/>
    <w:rsid w:val="003451AE"/>
    <w:rsid w:val="003676F1"/>
    <w:rsid w:val="00391ADD"/>
    <w:rsid w:val="00397528"/>
    <w:rsid w:val="003B5BB0"/>
    <w:rsid w:val="003E285B"/>
    <w:rsid w:val="003E3623"/>
    <w:rsid w:val="003F21D5"/>
    <w:rsid w:val="003F63F2"/>
    <w:rsid w:val="00403D4C"/>
    <w:rsid w:val="004214BB"/>
    <w:rsid w:val="00451777"/>
    <w:rsid w:val="00453A85"/>
    <w:rsid w:val="00454D3B"/>
    <w:rsid w:val="004615BC"/>
    <w:rsid w:val="004746DB"/>
    <w:rsid w:val="0049101C"/>
    <w:rsid w:val="004C5B36"/>
    <w:rsid w:val="004E3609"/>
    <w:rsid w:val="005016C6"/>
    <w:rsid w:val="005159DB"/>
    <w:rsid w:val="00515D71"/>
    <w:rsid w:val="00542B28"/>
    <w:rsid w:val="00562C4D"/>
    <w:rsid w:val="005B06B5"/>
    <w:rsid w:val="005B1512"/>
    <w:rsid w:val="005B5B8B"/>
    <w:rsid w:val="005D1959"/>
    <w:rsid w:val="005D1B51"/>
    <w:rsid w:val="005E7930"/>
    <w:rsid w:val="005F19B6"/>
    <w:rsid w:val="005F4E85"/>
    <w:rsid w:val="00607466"/>
    <w:rsid w:val="006129F7"/>
    <w:rsid w:val="00623AF3"/>
    <w:rsid w:val="006354E2"/>
    <w:rsid w:val="00654384"/>
    <w:rsid w:val="00654528"/>
    <w:rsid w:val="00667CBB"/>
    <w:rsid w:val="00672F9D"/>
    <w:rsid w:val="00680FAF"/>
    <w:rsid w:val="00683D65"/>
    <w:rsid w:val="006A771C"/>
    <w:rsid w:val="006B759F"/>
    <w:rsid w:val="006D5CEF"/>
    <w:rsid w:val="006E1FCE"/>
    <w:rsid w:val="00726352"/>
    <w:rsid w:val="00732B93"/>
    <w:rsid w:val="00736189"/>
    <w:rsid w:val="00743B98"/>
    <w:rsid w:val="00753274"/>
    <w:rsid w:val="00754870"/>
    <w:rsid w:val="0076404D"/>
    <w:rsid w:val="00770F44"/>
    <w:rsid w:val="00795A67"/>
    <w:rsid w:val="007A4279"/>
    <w:rsid w:val="007A51D4"/>
    <w:rsid w:val="007D377D"/>
    <w:rsid w:val="007D5983"/>
    <w:rsid w:val="007E1637"/>
    <w:rsid w:val="007F10A7"/>
    <w:rsid w:val="008017B9"/>
    <w:rsid w:val="0083103A"/>
    <w:rsid w:val="00843A41"/>
    <w:rsid w:val="00846626"/>
    <w:rsid w:val="00876D73"/>
    <w:rsid w:val="00887C9D"/>
    <w:rsid w:val="00890327"/>
    <w:rsid w:val="008A7C4E"/>
    <w:rsid w:val="008C6264"/>
    <w:rsid w:val="008D15C0"/>
    <w:rsid w:val="008E3E8D"/>
    <w:rsid w:val="008F496E"/>
    <w:rsid w:val="008F7F30"/>
    <w:rsid w:val="00917342"/>
    <w:rsid w:val="009433B9"/>
    <w:rsid w:val="009472A1"/>
    <w:rsid w:val="00953542"/>
    <w:rsid w:val="00954726"/>
    <w:rsid w:val="00956174"/>
    <w:rsid w:val="00975AD4"/>
    <w:rsid w:val="00991E63"/>
    <w:rsid w:val="0099737E"/>
    <w:rsid w:val="009B670A"/>
    <w:rsid w:val="00A00400"/>
    <w:rsid w:val="00A01C9F"/>
    <w:rsid w:val="00A02BAE"/>
    <w:rsid w:val="00A05425"/>
    <w:rsid w:val="00A21A4A"/>
    <w:rsid w:val="00A4651F"/>
    <w:rsid w:val="00A7693D"/>
    <w:rsid w:val="00A84860"/>
    <w:rsid w:val="00A96FD7"/>
    <w:rsid w:val="00AA73DF"/>
    <w:rsid w:val="00AE7068"/>
    <w:rsid w:val="00AF2706"/>
    <w:rsid w:val="00AF6961"/>
    <w:rsid w:val="00B1033C"/>
    <w:rsid w:val="00B1092D"/>
    <w:rsid w:val="00B13492"/>
    <w:rsid w:val="00B1391E"/>
    <w:rsid w:val="00B447A0"/>
    <w:rsid w:val="00B7064F"/>
    <w:rsid w:val="00B84F1A"/>
    <w:rsid w:val="00BC0C0A"/>
    <w:rsid w:val="00BE733F"/>
    <w:rsid w:val="00C07F45"/>
    <w:rsid w:val="00C13517"/>
    <w:rsid w:val="00C24E44"/>
    <w:rsid w:val="00C44F21"/>
    <w:rsid w:val="00C63A6A"/>
    <w:rsid w:val="00C6706B"/>
    <w:rsid w:val="00C67BCD"/>
    <w:rsid w:val="00C91A22"/>
    <w:rsid w:val="00CA1B5E"/>
    <w:rsid w:val="00CD1B5C"/>
    <w:rsid w:val="00CD2D43"/>
    <w:rsid w:val="00CD70D7"/>
    <w:rsid w:val="00CE2E7D"/>
    <w:rsid w:val="00CF1E90"/>
    <w:rsid w:val="00D04961"/>
    <w:rsid w:val="00D151B2"/>
    <w:rsid w:val="00D20CFC"/>
    <w:rsid w:val="00D264E6"/>
    <w:rsid w:val="00D27880"/>
    <w:rsid w:val="00D578E2"/>
    <w:rsid w:val="00D650F1"/>
    <w:rsid w:val="00D83B40"/>
    <w:rsid w:val="00D85CA9"/>
    <w:rsid w:val="00D86AC8"/>
    <w:rsid w:val="00DA4999"/>
    <w:rsid w:val="00E13D76"/>
    <w:rsid w:val="00E33715"/>
    <w:rsid w:val="00E42FD7"/>
    <w:rsid w:val="00E453D5"/>
    <w:rsid w:val="00E46EEA"/>
    <w:rsid w:val="00E5333C"/>
    <w:rsid w:val="00E55405"/>
    <w:rsid w:val="00E57CF2"/>
    <w:rsid w:val="00E616DE"/>
    <w:rsid w:val="00E73761"/>
    <w:rsid w:val="00ED240C"/>
    <w:rsid w:val="00ED2F40"/>
    <w:rsid w:val="00EF7E30"/>
    <w:rsid w:val="00F1105A"/>
    <w:rsid w:val="00F660F8"/>
    <w:rsid w:val="00F703F3"/>
    <w:rsid w:val="00FB7F2A"/>
    <w:rsid w:val="00FC0DA5"/>
    <w:rsid w:val="00FC5695"/>
    <w:rsid w:val="00FF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0BB7144"/>
  <w15:chartTrackingRefBased/>
  <w15:docId w15:val="{A733BD6E-4334-4FB3-AF2B-835E5EA6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64E6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909A9"/>
    <w:rPr>
      <w:rFonts w:ascii="Arial" w:eastAsia="ＭＳ ゴシック" w:hAnsi="Arial"/>
      <w:sz w:val="18"/>
      <w:szCs w:val="18"/>
    </w:rPr>
  </w:style>
  <w:style w:type="character" w:styleId="a4">
    <w:name w:val="Hyperlink"/>
    <w:rsid w:val="005F4E85"/>
    <w:rPr>
      <w:color w:val="0000FF"/>
      <w:u w:val="single"/>
    </w:rPr>
  </w:style>
  <w:style w:type="paragraph" w:styleId="a5">
    <w:name w:val="header"/>
    <w:basedOn w:val="a"/>
    <w:link w:val="a6"/>
    <w:rsid w:val="00A01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01C9F"/>
    <w:rPr>
      <w:kern w:val="2"/>
      <w:sz w:val="22"/>
    </w:rPr>
  </w:style>
  <w:style w:type="paragraph" w:styleId="a7">
    <w:name w:val="footer"/>
    <w:basedOn w:val="a"/>
    <w:link w:val="a8"/>
    <w:rsid w:val="00A01C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01C9F"/>
    <w:rPr>
      <w:kern w:val="2"/>
      <w:sz w:val="22"/>
    </w:rPr>
  </w:style>
  <w:style w:type="paragraph" w:styleId="a9">
    <w:name w:val="Date"/>
    <w:basedOn w:val="a"/>
    <w:next w:val="a"/>
    <w:link w:val="aa"/>
    <w:rsid w:val="00A01C9F"/>
  </w:style>
  <w:style w:type="character" w:customStyle="1" w:styleId="aa">
    <w:name w:val="日付 (文字)"/>
    <w:link w:val="a9"/>
    <w:rsid w:val="00A01C9F"/>
    <w:rPr>
      <w:kern w:val="2"/>
      <w:sz w:val="22"/>
    </w:rPr>
  </w:style>
  <w:style w:type="character" w:styleId="ab">
    <w:name w:val="Strong"/>
    <w:qFormat/>
    <w:rsid w:val="00E42FD7"/>
    <w:rPr>
      <w:b/>
      <w:bCs/>
    </w:rPr>
  </w:style>
  <w:style w:type="paragraph" w:styleId="ac">
    <w:name w:val="Note Heading"/>
    <w:basedOn w:val="a"/>
    <w:next w:val="a"/>
    <w:link w:val="ad"/>
    <w:rsid w:val="006354E2"/>
    <w:pPr>
      <w:jc w:val="center"/>
    </w:pPr>
    <w:rPr>
      <w:sz w:val="24"/>
      <w:szCs w:val="24"/>
    </w:rPr>
  </w:style>
  <w:style w:type="character" w:customStyle="1" w:styleId="ad">
    <w:name w:val="記 (文字)"/>
    <w:link w:val="ac"/>
    <w:rsid w:val="006354E2"/>
    <w:rPr>
      <w:kern w:val="2"/>
      <w:sz w:val="24"/>
      <w:szCs w:val="24"/>
    </w:rPr>
  </w:style>
  <w:style w:type="paragraph" w:styleId="ae">
    <w:name w:val="Closing"/>
    <w:basedOn w:val="a"/>
    <w:link w:val="af"/>
    <w:rsid w:val="006354E2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rsid w:val="006354E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7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鹿過疎協第　　　　号</vt:lpstr>
      <vt:lpstr>鹿過疎協第　　　　号</vt:lpstr>
    </vt:vector>
  </TitlesOfParts>
  <Company>鹿児島県町村会</Company>
  <LinksUpToDate>false</LinksUpToDate>
  <CharactersWithSpaces>168</CharactersWithSpaces>
  <SharedDoc>false</SharedDoc>
  <HLinks>
    <vt:vector size="6" baseType="variant">
      <vt:variant>
        <vt:i4>786439</vt:i4>
      </vt:variant>
      <vt:variant>
        <vt:i4>0</vt:i4>
      </vt:variant>
      <vt:variant>
        <vt:i4>0</vt:i4>
      </vt:variant>
      <vt:variant>
        <vt:i4>5</vt:i4>
      </vt:variant>
      <vt:variant>
        <vt:lpwstr>http://tva-kagoshima.jp/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鹿過疎協第　　　　号</dc:title>
  <dc:subject/>
  <dc:creator>鹿児島県町村会</dc:creator>
  <cp:keywords/>
  <cp:lastModifiedBy>s.onitsuka</cp:lastModifiedBy>
  <cp:revision>8</cp:revision>
  <cp:lastPrinted>2023-03-10T00:02:00Z</cp:lastPrinted>
  <dcterms:created xsi:type="dcterms:W3CDTF">2023-03-09T08:24:00Z</dcterms:created>
  <dcterms:modified xsi:type="dcterms:W3CDTF">2025-03-28T01:40:00Z</dcterms:modified>
</cp:coreProperties>
</file>